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A7E5" w14:textId="5FF76E43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430DB1">
        <w:rPr>
          <w:b/>
          <w:sz w:val="28"/>
          <w:szCs w:val="28"/>
        </w:rPr>
        <w:t>AGENDA</w:t>
      </w:r>
      <w:r w:rsidR="000A74FA">
        <w:rPr>
          <w:b/>
          <w:sz w:val="28"/>
          <w:szCs w:val="28"/>
        </w:rPr>
        <w:t xml:space="preserve"> </w:t>
      </w:r>
    </w:p>
    <w:p w14:paraId="5084CE16" w14:textId="1834FF1D" w:rsidR="002C3EA2" w:rsidRPr="007B0F6B" w:rsidRDefault="00F00536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0618E1">
        <w:rPr>
          <w:b/>
          <w:sz w:val="28"/>
          <w:szCs w:val="28"/>
        </w:rPr>
        <w:t xml:space="preserve"> 22</w:t>
      </w:r>
      <w:r>
        <w:rPr>
          <w:b/>
          <w:sz w:val="28"/>
          <w:szCs w:val="28"/>
        </w:rPr>
        <w:t>, 2024</w:t>
      </w:r>
    </w:p>
    <w:p w14:paraId="11E3104A" w14:textId="7024E6F2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8A5064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0045846F" w:rsidR="002F039A" w:rsidRPr="00F20D00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Call to Order</w:t>
      </w:r>
      <w:r w:rsidR="007E5D8D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4C3D6C89" w14:textId="77777777" w:rsidR="007E5D8D" w:rsidRPr="00F20D00" w:rsidRDefault="002C3EA2" w:rsidP="002F0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Approval of Minutes:</w:t>
      </w:r>
      <w:r w:rsidR="00B03779" w:rsidRPr="00F20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90A143" w14:textId="526676D1" w:rsidR="007B0F6B" w:rsidRPr="00F20D00" w:rsidRDefault="007E5D8D" w:rsidP="007E5D8D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CD4" w:rsidRPr="00F20D00">
        <w:rPr>
          <w:rFonts w:ascii="Times New Roman" w:hAnsi="Times New Roman" w:cs="Times New Roman"/>
          <w:sz w:val="28"/>
          <w:szCs w:val="28"/>
        </w:rPr>
        <w:t xml:space="preserve">February </w:t>
      </w:r>
      <w:r w:rsidR="0035660F">
        <w:rPr>
          <w:rFonts w:ascii="Times New Roman" w:hAnsi="Times New Roman" w:cs="Times New Roman"/>
          <w:sz w:val="28"/>
          <w:szCs w:val="28"/>
        </w:rPr>
        <w:t>22</w:t>
      </w:r>
      <w:r w:rsidR="009E47BF" w:rsidRPr="00F20D00">
        <w:rPr>
          <w:rFonts w:ascii="Times New Roman" w:hAnsi="Times New Roman" w:cs="Times New Roman"/>
          <w:sz w:val="28"/>
          <w:szCs w:val="28"/>
        </w:rPr>
        <w:t>, 2024</w:t>
      </w:r>
    </w:p>
    <w:p w14:paraId="22865749" w14:textId="17558738" w:rsidR="00F455A7" w:rsidRPr="00F20D00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Executive Actions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20F43754" w14:textId="77777777" w:rsidR="009D322B" w:rsidRPr="00F20D00" w:rsidRDefault="009D322B" w:rsidP="009D322B">
      <w:pPr>
        <w:pStyle w:val="ListParagraph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EB760CE" w14:textId="5F801550" w:rsidR="00E44F14" w:rsidRDefault="006C56A6" w:rsidP="00E44F14">
      <w:pPr>
        <w:pStyle w:val="ListParagraph"/>
        <w:keepNext/>
        <w:numPr>
          <w:ilvl w:val="0"/>
          <w:numId w:val="1"/>
        </w:num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Items to be added to Agenda:</w:t>
      </w:r>
    </w:p>
    <w:p w14:paraId="5AA897F7" w14:textId="77777777" w:rsidR="0035660F" w:rsidRPr="0035660F" w:rsidRDefault="0035660F" w:rsidP="0035660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4FBE82B1" w14:textId="77777777" w:rsidR="0035660F" w:rsidRPr="00F20D00" w:rsidRDefault="0035660F" w:rsidP="0035660F">
      <w:pPr>
        <w:pStyle w:val="ListParagraph"/>
        <w:keepNext/>
        <w:spacing w:before="240"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8F397AB" w14:textId="24CE503E" w:rsidR="009D322B" w:rsidRPr="00F20D00" w:rsidRDefault="006C56A6" w:rsidP="00BA0CD4">
      <w:pPr>
        <w:pStyle w:val="ListParagraph"/>
        <w:keepNext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Items to be acted on</w:t>
      </w:r>
      <w:r w:rsidR="003860D0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5622215A" w14:textId="1284EB7E" w:rsidR="00164F3A" w:rsidRPr="005F3CD8" w:rsidRDefault="009735DE" w:rsidP="005F3CD8">
      <w:pPr>
        <w:pStyle w:val="ListParagraph"/>
        <w:keepNext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F3CD8">
        <w:rPr>
          <w:rFonts w:ascii="Times New Roman" w:hAnsi="Times New Roman" w:cs="Times New Roman"/>
          <w:b/>
          <w:sz w:val="28"/>
          <w:szCs w:val="28"/>
        </w:rPr>
        <w:t>Informational Up</w:t>
      </w:r>
      <w:r w:rsidR="006C56A6" w:rsidRPr="005F3CD8">
        <w:rPr>
          <w:rFonts w:ascii="Times New Roman" w:hAnsi="Times New Roman" w:cs="Times New Roman"/>
          <w:b/>
          <w:sz w:val="28"/>
          <w:szCs w:val="28"/>
        </w:rPr>
        <w:t>date</w:t>
      </w:r>
      <w:r w:rsidR="00164F3A" w:rsidRPr="005F3CD8">
        <w:rPr>
          <w:rFonts w:ascii="Times New Roman" w:hAnsi="Times New Roman" w:cs="Times New Roman"/>
          <w:b/>
          <w:sz w:val="28"/>
          <w:szCs w:val="28"/>
        </w:rPr>
        <w:t>s:</w:t>
      </w:r>
    </w:p>
    <w:p w14:paraId="32AA5E8D" w14:textId="77777777" w:rsidR="00164F3A" w:rsidRPr="00F20D00" w:rsidRDefault="00164F3A" w:rsidP="00164F3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06A68C0" w14:textId="77777777" w:rsidR="00164F3A" w:rsidRPr="00F20D00" w:rsidRDefault="00200586" w:rsidP="00164F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Adjournment</w:t>
      </w:r>
      <w:r w:rsidR="00BF1EF0" w:rsidRPr="00F20D00">
        <w:rPr>
          <w:rFonts w:ascii="Times New Roman" w:hAnsi="Times New Roman" w:cs="Times New Roman"/>
          <w:b/>
          <w:sz w:val="28"/>
          <w:szCs w:val="28"/>
        </w:rPr>
        <w:t>:</w:t>
      </w:r>
    </w:p>
    <w:p w14:paraId="4A9E4FB7" w14:textId="1235C7E8" w:rsidR="00164F3A" w:rsidRPr="00F20D00" w:rsidRDefault="00200586" w:rsidP="0054301E">
      <w:pPr>
        <w:spacing w:after="0" w:line="276" w:lineRule="auto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D8A">
        <w:rPr>
          <w:sz w:val="28"/>
          <w:szCs w:val="28"/>
        </w:rPr>
        <w:br/>
      </w:r>
      <w:r w:rsidR="005A34EA" w:rsidRPr="00F20D00">
        <w:rPr>
          <w:rFonts w:ascii="Times New Roman" w:hAnsi="Times New Roman" w:cs="Times New Roman"/>
          <w:b/>
          <w:sz w:val="28"/>
          <w:szCs w:val="28"/>
          <w:u w:val="single"/>
        </w:rPr>
        <w:t xml:space="preserve">Remaining </w:t>
      </w:r>
      <w:r w:rsidRPr="00F20D0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2C16DB" w:rsidRPr="00F20D0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92A45" w:rsidRPr="00F20D00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2C16DB" w:rsidRPr="00F20D00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r w:rsidRPr="00F20D00">
        <w:rPr>
          <w:rFonts w:ascii="Times New Roman" w:hAnsi="Times New Roman" w:cs="Times New Roman"/>
          <w:b/>
          <w:sz w:val="28"/>
          <w:szCs w:val="28"/>
          <w:u w:val="single"/>
        </w:rPr>
        <w:t>Meeting</w:t>
      </w:r>
      <w:r w:rsidR="00164F3A" w:rsidRPr="00F20D00">
        <w:rPr>
          <w:rFonts w:ascii="Times New Roman" w:hAnsi="Times New Roman" w:cs="Times New Roman"/>
          <w:b/>
          <w:sz w:val="28"/>
          <w:szCs w:val="28"/>
          <w:u w:val="single"/>
        </w:rPr>
        <w:t>s:</w:t>
      </w:r>
    </w:p>
    <w:p w14:paraId="240E5320" w14:textId="3442D138" w:rsidR="00164F3A" w:rsidRPr="00F20D00" w:rsidRDefault="00164F3A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</w:p>
    <w:p w14:paraId="5DEE5F53" w14:textId="4A5EAA70" w:rsidR="00164F3A" w:rsidRPr="00F20D00" w:rsidRDefault="002C16DB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 xml:space="preserve">March 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1</w:t>
      </w:r>
      <w:r w:rsidRPr="00F20D00">
        <w:rPr>
          <w:rFonts w:ascii="Times New Roman" w:hAnsi="Times New Roman" w:cs="Times New Roman"/>
          <w:b/>
          <w:sz w:val="28"/>
          <w:szCs w:val="28"/>
        </w:rPr>
        <w:t>4, 2024</w:t>
      </w:r>
    </w:p>
    <w:p w14:paraId="2CBD5791" w14:textId="5E6ADA6A" w:rsidR="00087122" w:rsidRPr="00F20D00" w:rsidRDefault="00087122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March 28, 2024</w:t>
      </w:r>
    </w:p>
    <w:p w14:paraId="13977F06" w14:textId="444A0786" w:rsidR="00164F3A" w:rsidRPr="00F20D00" w:rsidRDefault="002C16DB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>April 1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1</w:t>
      </w:r>
      <w:r w:rsidRPr="00F20D00">
        <w:rPr>
          <w:rFonts w:ascii="Times New Roman" w:hAnsi="Times New Roman" w:cs="Times New Roman"/>
          <w:b/>
          <w:sz w:val="28"/>
          <w:szCs w:val="28"/>
        </w:rPr>
        <w:t>, 2024</w:t>
      </w:r>
    </w:p>
    <w:p w14:paraId="6808D046" w14:textId="56AA6104" w:rsidR="00164F3A" w:rsidRPr="00F20D00" w:rsidRDefault="002C16DB" w:rsidP="00164F3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 xml:space="preserve">April 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2</w:t>
      </w:r>
      <w:r w:rsidRPr="00F20D00">
        <w:rPr>
          <w:rFonts w:ascii="Times New Roman" w:hAnsi="Times New Roman" w:cs="Times New Roman"/>
          <w:b/>
          <w:sz w:val="28"/>
          <w:szCs w:val="28"/>
        </w:rPr>
        <w:t>5, 2024</w:t>
      </w:r>
    </w:p>
    <w:p w14:paraId="2B4D1C3C" w14:textId="13AB2A0B" w:rsidR="00200586" w:rsidRPr="00F20D00" w:rsidRDefault="002C16DB" w:rsidP="00BF2D8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F20D00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>9</w:t>
      </w:r>
      <w:r w:rsidRPr="00F20D00">
        <w:rPr>
          <w:rFonts w:ascii="Times New Roman" w:hAnsi="Times New Roman" w:cs="Times New Roman"/>
          <w:b/>
          <w:sz w:val="28"/>
          <w:szCs w:val="28"/>
        </w:rPr>
        <w:t>, 2024</w:t>
      </w:r>
      <w:r w:rsidR="00087122" w:rsidRPr="00F20D00">
        <w:rPr>
          <w:rFonts w:ascii="Times New Roman" w:hAnsi="Times New Roman" w:cs="Times New Roman"/>
          <w:b/>
          <w:sz w:val="28"/>
          <w:szCs w:val="28"/>
        </w:rPr>
        <w:t xml:space="preserve"> (if needed)</w:t>
      </w:r>
    </w:p>
    <w:p w14:paraId="484103A3" w14:textId="66907935" w:rsidR="00200586" w:rsidRPr="00F20D00" w:rsidRDefault="00200586" w:rsidP="00E2151D">
      <w:pPr>
        <w:pStyle w:val="ListParagraph"/>
        <w:keepNext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sectPr w:rsidR="00200586" w:rsidRPr="00F20D00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 w16cid:durableId="751661247">
    <w:abstractNumId w:val="0"/>
  </w:num>
  <w:num w:numId="2" w16cid:durableId="1127892673">
    <w:abstractNumId w:val="3"/>
  </w:num>
  <w:num w:numId="3" w16cid:durableId="2124810028">
    <w:abstractNumId w:val="1"/>
  </w:num>
  <w:num w:numId="4" w16cid:durableId="187230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0618E1"/>
    <w:rsid w:val="00087122"/>
    <w:rsid w:val="000A74FA"/>
    <w:rsid w:val="000C17F4"/>
    <w:rsid w:val="00100FB3"/>
    <w:rsid w:val="001044FB"/>
    <w:rsid w:val="001051B1"/>
    <w:rsid w:val="00131751"/>
    <w:rsid w:val="001529F7"/>
    <w:rsid w:val="00164F3A"/>
    <w:rsid w:val="00165FDD"/>
    <w:rsid w:val="0018379F"/>
    <w:rsid w:val="001861E7"/>
    <w:rsid w:val="00200586"/>
    <w:rsid w:val="002A1265"/>
    <w:rsid w:val="002B031B"/>
    <w:rsid w:val="002C16DB"/>
    <w:rsid w:val="002C3EA2"/>
    <w:rsid w:val="002F039A"/>
    <w:rsid w:val="0035660F"/>
    <w:rsid w:val="00363D16"/>
    <w:rsid w:val="003860D0"/>
    <w:rsid w:val="003C28D5"/>
    <w:rsid w:val="003E1C52"/>
    <w:rsid w:val="00430DB1"/>
    <w:rsid w:val="0044405A"/>
    <w:rsid w:val="00492A45"/>
    <w:rsid w:val="004A55AE"/>
    <w:rsid w:val="004B2D26"/>
    <w:rsid w:val="00520102"/>
    <w:rsid w:val="0054301E"/>
    <w:rsid w:val="00544691"/>
    <w:rsid w:val="00546016"/>
    <w:rsid w:val="00583303"/>
    <w:rsid w:val="00597ABB"/>
    <w:rsid w:val="005A34EA"/>
    <w:rsid w:val="005C0939"/>
    <w:rsid w:val="005F3CD8"/>
    <w:rsid w:val="006168C7"/>
    <w:rsid w:val="006230E8"/>
    <w:rsid w:val="006375F1"/>
    <w:rsid w:val="00655724"/>
    <w:rsid w:val="0068057A"/>
    <w:rsid w:val="006B1969"/>
    <w:rsid w:val="006C56A6"/>
    <w:rsid w:val="006E4332"/>
    <w:rsid w:val="007105B1"/>
    <w:rsid w:val="00741B84"/>
    <w:rsid w:val="007610AE"/>
    <w:rsid w:val="00776EAD"/>
    <w:rsid w:val="007B00FE"/>
    <w:rsid w:val="007B0F6B"/>
    <w:rsid w:val="007B6752"/>
    <w:rsid w:val="007D361B"/>
    <w:rsid w:val="007E5D8D"/>
    <w:rsid w:val="00804429"/>
    <w:rsid w:val="00831AD9"/>
    <w:rsid w:val="008614B1"/>
    <w:rsid w:val="00871830"/>
    <w:rsid w:val="008A5064"/>
    <w:rsid w:val="008B2742"/>
    <w:rsid w:val="0094700D"/>
    <w:rsid w:val="009735DE"/>
    <w:rsid w:val="009D322B"/>
    <w:rsid w:val="009E47BF"/>
    <w:rsid w:val="009E714A"/>
    <w:rsid w:val="00A735D6"/>
    <w:rsid w:val="00AF23A4"/>
    <w:rsid w:val="00B03779"/>
    <w:rsid w:val="00B466C9"/>
    <w:rsid w:val="00B5752B"/>
    <w:rsid w:val="00BA0CD4"/>
    <w:rsid w:val="00BF1EF0"/>
    <w:rsid w:val="00BF2D8A"/>
    <w:rsid w:val="00C063FF"/>
    <w:rsid w:val="00C26D78"/>
    <w:rsid w:val="00C777AD"/>
    <w:rsid w:val="00C96DD0"/>
    <w:rsid w:val="00CA774B"/>
    <w:rsid w:val="00D30A28"/>
    <w:rsid w:val="00D753B0"/>
    <w:rsid w:val="00D91207"/>
    <w:rsid w:val="00DB5F9F"/>
    <w:rsid w:val="00DC0601"/>
    <w:rsid w:val="00E12A30"/>
    <w:rsid w:val="00E2151D"/>
    <w:rsid w:val="00E44F14"/>
    <w:rsid w:val="00E52C55"/>
    <w:rsid w:val="00E553F8"/>
    <w:rsid w:val="00ED757A"/>
    <w:rsid w:val="00EE6D7C"/>
    <w:rsid w:val="00F00536"/>
    <w:rsid w:val="00F07890"/>
    <w:rsid w:val="00F20D00"/>
    <w:rsid w:val="00F455A7"/>
    <w:rsid w:val="00FB7A12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Madison P Collins</cp:lastModifiedBy>
  <cp:revision>2</cp:revision>
  <cp:lastPrinted>2024-02-15T16:55:00Z</cp:lastPrinted>
  <dcterms:created xsi:type="dcterms:W3CDTF">2024-08-20T15:25:00Z</dcterms:created>
  <dcterms:modified xsi:type="dcterms:W3CDTF">2024-08-20T15:25:00Z</dcterms:modified>
</cp:coreProperties>
</file>